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7727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Cs/>
          <w:sz w:val="28"/>
          <w:szCs w:val="28"/>
        </w:rPr>
        <w:t>Департамент образования и науки города Москвы</w:t>
      </w:r>
    </w:p>
    <w:p w14:paraId="5EBBE1D7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D3EAAA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24DE7BBD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 образования города Москвы</w:t>
      </w:r>
    </w:p>
    <w:p w14:paraId="063DBE6E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14:paraId="09BF415B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Институт среднего профессионального образования имени </w:t>
      </w:r>
      <w:proofErr w:type="gramStart"/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К.Д.</w:t>
      </w:r>
      <w:proofErr w:type="gramEnd"/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Ушинского</w:t>
      </w:r>
    </w:p>
    <w:p w14:paraId="093AE6CD" w14:textId="77777777" w:rsidR="00FE7DE4" w:rsidRPr="00B1548F" w:rsidRDefault="00FE7DE4" w:rsidP="00FE7D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FD98BD" w14:textId="76EAE063" w:rsidR="00FE7DE4" w:rsidRPr="00C64FC4" w:rsidRDefault="00FE7DE4" w:rsidP="00C64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Cs/>
          <w:sz w:val="28"/>
          <w:szCs w:val="28"/>
        </w:rPr>
        <w:t>Учебный корпус «Колледж Черемушки»</w:t>
      </w:r>
    </w:p>
    <w:p w14:paraId="6ED9865D" w14:textId="77777777" w:rsidR="00FE7DE4" w:rsidRPr="00FF6AD3" w:rsidRDefault="00FE7DE4" w:rsidP="00FE7DE4">
      <w:pPr>
        <w:spacing w:after="0" w:line="200" w:lineRule="exac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EA51663" w14:textId="77777777" w:rsidR="00D420D1" w:rsidRPr="00B1548F" w:rsidRDefault="00D420D1" w:rsidP="00C64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Cs/>
          <w:sz w:val="28"/>
          <w:szCs w:val="28"/>
        </w:rPr>
        <w:t>Департамент образования и науки города Москвы</w:t>
      </w:r>
    </w:p>
    <w:p w14:paraId="4E58BE5D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8BCCED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37418374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 образования города Москвы</w:t>
      </w:r>
    </w:p>
    <w:p w14:paraId="675CCD6F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14:paraId="6E42026C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Институт среднего профессионального образования имени </w:t>
      </w:r>
      <w:proofErr w:type="gramStart"/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>К.Д.</w:t>
      </w:r>
      <w:proofErr w:type="gramEnd"/>
      <w:r w:rsidRPr="00B154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Ушинского</w:t>
      </w:r>
    </w:p>
    <w:p w14:paraId="7563E709" w14:textId="77777777" w:rsidR="00D420D1" w:rsidRPr="00B1548F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4ED2E1" w14:textId="280BCA0D" w:rsidR="00D420D1" w:rsidRPr="00C64FC4" w:rsidRDefault="00D420D1" w:rsidP="00C64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48F">
        <w:rPr>
          <w:rFonts w:ascii="Times New Roman" w:eastAsia="Times New Roman" w:hAnsi="Times New Roman" w:cs="Times New Roman"/>
          <w:bCs/>
          <w:sz w:val="28"/>
          <w:szCs w:val="28"/>
        </w:rPr>
        <w:t>Учебный корпус «Колледж Черемушки»</w:t>
      </w:r>
    </w:p>
    <w:p w14:paraId="47FCA016" w14:textId="77777777" w:rsidR="00D420D1" w:rsidRPr="00FF6AD3" w:rsidRDefault="00D420D1" w:rsidP="00D420D1">
      <w:pPr>
        <w:spacing w:after="0" w:line="39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963520" w14:textId="77777777" w:rsidR="00D420D1" w:rsidRPr="00FF6AD3" w:rsidRDefault="00D420D1" w:rsidP="00D420D1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ДНЕВНИК</w:t>
      </w:r>
    </w:p>
    <w:p w14:paraId="3A80D65B" w14:textId="77777777" w:rsidR="00D420D1" w:rsidRPr="00FF6AD3" w:rsidRDefault="00D420D1" w:rsidP="00D42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F6A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</w:t>
      </w:r>
    </w:p>
    <w:p w14:paraId="7BAC30B4" w14:textId="77777777" w:rsidR="00D420D1" w:rsidRPr="00FF6AD3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</w:t>
      </w:r>
      <w:r w:rsidRPr="00FF6A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 по профессиональному модулю</w:t>
      </w:r>
    </w:p>
    <w:p w14:paraId="17D56CD1" w14:textId="77777777" w:rsidR="00D420D1" w:rsidRPr="00FF6AD3" w:rsidRDefault="00D420D1" w:rsidP="00D420D1">
      <w:pPr>
        <w:spacing w:after="0" w:line="271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1BC587A" w14:textId="77777777" w:rsidR="00D420D1" w:rsidRPr="00FF6AD3" w:rsidRDefault="00D420D1" w:rsidP="00D420D1">
      <w:pPr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ПМ.01</w:t>
      </w:r>
      <w:r w:rsidRPr="00D24F6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Преподавание по программам начального общего образования </w:t>
      </w:r>
    </w:p>
    <w:p w14:paraId="619B3641" w14:textId="77777777" w:rsidR="00D420D1" w:rsidRPr="005B1AA2" w:rsidRDefault="00D420D1" w:rsidP="00D420D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УП.0</w:t>
      </w:r>
      <w:r w:rsidRPr="00FF3E1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B1AA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B1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Pr="005B1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ознакомительная </w:t>
      </w:r>
      <w:r w:rsidRPr="005B1AA2">
        <w:rPr>
          <w:rFonts w:ascii="Times New Roman" w:eastAsia="Times New Roman" w:hAnsi="Times New Roman" w:cs="Times New Roman"/>
          <w:sz w:val="28"/>
          <w:szCs w:val="28"/>
        </w:rPr>
        <w:t xml:space="preserve">практика) </w:t>
      </w:r>
    </w:p>
    <w:p w14:paraId="1A7D5839" w14:textId="77777777" w:rsidR="00D420D1" w:rsidRPr="00FF6AD3" w:rsidRDefault="00D420D1" w:rsidP="00D420D1">
      <w:pPr>
        <w:spacing w:after="0" w:line="1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5AE38CE" w14:textId="77777777" w:rsidR="00D420D1" w:rsidRPr="00FF6AD3" w:rsidRDefault="00D420D1" w:rsidP="00D420D1">
      <w:pPr>
        <w:spacing w:after="0" w:line="240" w:lineRule="auto"/>
        <w:ind w:right="-17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Специальность 44.02.0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2 Преподавание в начальных классах</w:t>
      </w:r>
    </w:p>
    <w:p w14:paraId="17C61639" w14:textId="77777777" w:rsidR="00D420D1" w:rsidRDefault="00D420D1" w:rsidP="00D420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14:paraId="254F44F4" w14:textId="4F9974A3" w:rsidR="00D420D1" w:rsidRPr="00FF6AD3" w:rsidRDefault="00D420D1" w:rsidP="00D420D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студента (</w:t>
      </w:r>
      <w:proofErr w:type="spellStart"/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ки</w:t>
      </w:r>
      <w:proofErr w:type="spellEnd"/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очной формы обучения</w:t>
      </w:r>
      <w:r w:rsidR="00C64F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0351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Даровских Александры Сергеевны</w:t>
      </w:r>
    </w:p>
    <w:p w14:paraId="6D14F99D" w14:textId="77777777" w:rsidR="00D420D1" w:rsidRPr="00FF6AD3" w:rsidRDefault="00D420D1" w:rsidP="00D420D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B8E5FC" w14:textId="77777777" w:rsidR="00D420D1" w:rsidRPr="00FF6AD3" w:rsidRDefault="00D420D1" w:rsidP="00D420D1">
      <w:pPr>
        <w:spacing w:after="0" w:line="240" w:lineRule="auto"/>
        <w:ind w:left="5316" w:firstLine="348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(фамилия, имя, отчество)</w:t>
      </w:r>
    </w:p>
    <w:p w14:paraId="485BC864" w14:textId="77777777" w:rsidR="00D420D1" w:rsidRPr="00FF6AD3" w:rsidRDefault="00D420D1" w:rsidP="00D420D1">
      <w:pPr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2387FD" w14:textId="5D38E810" w:rsidR="00D420D1" w:rsidRPr="00FF6AD3" w:rsidRDefault="00D420D1" w:rsidP="00D420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420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4ПНКд</w:t>
      </w:r>
      <w:r w:rsidR="002950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Pr="00D420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ш-19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2950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курса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2950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семестра</w:t>
      </w:r>
    </w:p>
    <w:p w14:paraId="62249859" w14:textId="77777777" w:rsidR="00D420D1" w:rsidRPr="00FF6AD3" w:rsidRDefault="00D420D1" w:rsidP="00D42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0F58B50" w14:textId="77777777" w:rsidR="00D420D1" w:rsidRPr="00FF6AD3" w:rsidRDefault="00D420D1" w:rsidP="00D420D1">
      <w:pPr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EE5500" w14:textId="77777777" w:rsidR="00D420D1" w:rsidRPr="00243474" w:rsidRDefault="00D420D1" w:rsidP="00D420D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База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практики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US"/>
        </w:rPr>
        <w:t>Учебный корпус «Колледж Черемушки» Института СПО им. К.Д.Ушинского ГАОУ ВО МГПУ, ул. Цюрупы, д.14б</w:t>
      </w:r>
    </w:p>
    <w:p w14:paraId="103FD225" w14:textId="77777777" w:rsidR="00D420D1" w:rsidRPr="00CC445D" w:rsidRDefault="00D420D1" w:rsidP="00D420D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B329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Руководитель профильной организации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Воробьева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Т.М..</w:t>
      </w:r>
      <w:proofErr w:type="gramEnd"/>
    </w:p>
    <w:p w14:paraId="7B6D938E" w14:textId="77777777" w:rsidR="00D420D1" w:rsidRPr="00FF6AD3" w:rsidRDefault="00D420D1" w:rsidP="00D420D1">
      <w:pPr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DC045F" w14:textId="77777777" w:rsidR="00F94FF1" w:rsidRDefault="00D420D1" w:rsidP="00F94F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8"/>
          <w:sz w:val="26"/>
          <w:szCs w:val="26"/>
        </w:rPr>
      </w:pPr>
      <w:r w:rsidRPr="004B3294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Сроки практики по учебному плану</w:t>
      </w:r>
      <w:r w:rsidRPr="004B329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94FF1" w:rsidRPr="004B3294">
        <w:rPr>
          <w:rFonts w:ascii="Times New Roman" w:eastAsia="Times New Roman" w:hAnsi="Times New Roman" w:cs="Times New Roman"/>
          <w:i/>
          <w:sz w:val="26"/>
          <w:szCs w:val="26"/>
        </w:rPr>
        <w:t xml:space="preserve">с 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«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20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»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октября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20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21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г. по «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22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»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proofErr w:type="gramStart"/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октября </w:t>
      </w:r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 20</w:t>
      </w:r>
      <w:r w:rsidR="00F94FF1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>21</w:t>
      </w:r>
      <w:proofErr w:type="gramEnd"/>
      <w:r w:rsidR="00F94FF1" w:rsidRPr="004B3294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г.</w:t>
      </w:r>
    </w:p>
    <w:p w14:paraId="064E48DD" w14:textId="3FA08029" w:rsidR="00D420D1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8"/>
          <w:sz w:val="26"/>
          <w:szCs w:val="26"/>
          <w:u w:val="single"/>
        </w:rPr>
      </w:pPr>
    </w:p>
    <w:p w14:paraId="044DFCFD" w14:textId="77777777" w:rsidR="00D420D1" w:rsidRPr="004B3294" w:rsidRDefault="00D420D1" w:rsidP="00D420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3EEF19F3" w14:textId="77777777" w:rsidR="00D420D1" w:rsidRPr="00FF6AD3" w:rsidRDefault="00D420D1" w:rsidP="00D420D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C36746" w14:textId="77777777" w:rsidR="00D420D1" w:rsidRPr="00FF6AD3" w:rsidRDefault="00D420D1" w:rsidP="00D420D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5DED20" w14:textId="77777777" w:rsidR="00D420D1" w:rsidRPr="00FF6AD3" w:rsidRDefault="00D420D1" w:rsidP="00D420D1">
      <w:pPr>
        <w:spacing w:after="0" w:line="34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25ED8D8" w14:textId="77777777" w:rsidR="00D420D1" w:rsidRPr="00FF6AD3" w:rsidRDefault="00D420D1" w:rsidP="00D42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Групповой руководитель</w:t>
      </w:r>
    </w:p>
    <w:p w14:paraId="0BB17F62" w14:textId="77777777" w:rsidR="00D420D1" w:rsidRPr="00FF6AD3" w:rsidRDefault="00D420D1" w:rsidP="00D420D1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практики</w:t>
      </w:r>
    </w:p>
    <w:p w14:paraId="33708CD3" w14:textId="52F59D54" w:rsidR="00D420D1" w:rsidRPr="00FF6AD3" w:rsidRDefault="00D420D1" w:rsidP="00D420D1">
      <w:pPr>
        <w:tabs>
          <w:tab w:val="left" w:pos="3540"/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FF6AD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________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   </w:t>
      </w:r>
      <w:r w:rsidR="00F94F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Миронова Ирина Всеволодовна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, преподаватель  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</w:p>
    <w:p w14:paraId="7FD74A4A" w14:textId="77777777" w:rsidR="00D420D1" w:rsidRPr="00FF6AD3" w:rsidRDefault="00D420D1" w:rsidP="00D420D1">
      <w:pPr>
        <w:tabs>
          <w:tab w:val="left" w:pos="4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                                                     (подпись)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ab/>
        <w:t>(фамилия, имя, отчество, должность)</w:t>
      </w:r>
    </w:p>
    <w:p w14:paraId="0149ED10" w14:textId="77777777" w:rsidR="00D420D1" w:rsidRPr="00FF6AD3" w:rsidRDefault="00D420D1" w:rsidP="00D420D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183789" w14:textId="77777777" w:rsidR="00D420D1" w:rsidRPr="00FF6AD3" w:rsidRDefault="00D420D1" w:rsidP="00D420D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174981" w14:textId="77777777" w:rsidR="00D420D1" w:rsidRPr="00FF6AD3" w:rsidRDefault="00D420D1" w:rsidP="00D420D1">
      <w:pPr>
        <w:spacing w:after="0" w:line="22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6BAAD3" w14:textId="77777777" w:rsidR="00D420D1" w:rsidRPr="00FF6AD3" w:rsidRDefault="00D420D1" w:rsidP="00D420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Руководитель</w:t>
      </w:r>
    </w:p>
    <w:p w14:paraId="4D853163" w14:textId="77777777" w:rsidR="00D420D1" w:rsidRPr="00FF6AD3" w:rsidRDefault="00D420D1" w:rsidP="00D420D1">
      <w:pPr>
        <w:tabs>
          <w:tab w:val="left" w:pos="2860"/>
          <w:tab w:val="left" w:pos="4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практики</w:t>
      </w:r>
      <w:r w:rsidRPr="00FF6AD3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______________</w:t>
      </w: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Чудина Наталья Владимировна, преподаватель</w:t>
      </w:r>
    </w:p>
    <w:p w14:paraId="09C48520" w14:textId="77777777" w:rsidR="00D420D1" w:rsidRPr="00FF6AD3" w:rsidRDefault="00D420D1" w:rsidP="00D420D1">
      <w:pPr>
        <w:tabs>
          <w:tab w:val="left" w:pos="5060"/>
        </w:tabs>
        <w:spacing w:after="0" w:line="240" w:lineRule="auto"/>
        <w:ind w:left="3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F6A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(подпись)</w:t>
      </w:r>
      <w:r w:rsidRPr="00FF6AD3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</w:p>
    <w:p w14:paraId="16762CB4" w14:textId="315C3B32" w:rsidR="00C64FC4" w:rsidRDefault="00D420D1" w:rsidP="00C64F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="00C64FC4">
        <w:rPr>
          <w:rFonts w:ascii="Times New Roman" w:hAnsi="Times New Roman" w:cs="Times New Roman"/>
          <w:sz w:val="28"/>
          <w:szCs w:val="28"/>
        </w:rPr>
        <w:lastRenderedPageBreak/>
        <w:t>20.10</w:t>
      </w:r>
    </w:p>
    <w:p w14:paraId="5457C496" w14:textId="77777777" w:rsidR="0025245C" w:rsidRPr="0020133E" w:rsidRDefault="0025245C" w:rsidP="00252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33E">
        <w:rPr>
          <w:rFonts w:ascii="Times New Roman" w:hAnsi="Times New Roman" w:cs="Times New Roman"/>
          <w:b/>
          <w:bCs/>
          <w:sz w:val="28"/>
          <w:szCs w:val="28"/>
        </w:rPr>
        <w:t>Анализ урока по русскому языку</w:t>
      </w:r>
    </w:p>
    <w:p w14:paraId="461D92F9" w14:textId="77777777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33E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>
        <w:rPr>
          <w:rFonts w:ascii="Times New Roman" w:hAnsi="Times New Roman" w:cs="Times New Roman"/>
          <w:sz w:val="28"/>
          <w:szCs w:val="28"/>
        </w:rPr>
        <w:t xml:space="preserve"> Значение фразеологизмов</w:t>
      </w:r>
    </w:p>
    <w:p w14:paraId="3A57C61B" w14:textId="11792130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6EFAE2E3" w14:textId="26C83A9B" w:rsidR="00027F2D" w:rsidRDefault="00027F2D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России</w:t>
      </w:r>
    </w:p>
    <w:p w14:paraId="4E9DA5DE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1)Урок обобщения и систематизации знаний.</w:t>
      </w:r>
    </w:p>
    <w:p w14:paraId="10F1237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2)Учитель обеспечивает актуализацию полученных знаний в фронтальной форме, групповой форме (класс поделила на команды, космические экипажи, которые будут исследовать,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лингвисты)Русский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язык-это космос, который нужно исследовать</w:t>
      </w:r>
    </w:p>
    <w:p w14:paraId="0DEB7D8E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3)Мотивация обеспечивается через игровые приёмы (путешествие в космос) (команды, бортовые журналы с распечаткой материала урока)</w:t>
      </w:r>
    </w:p>
    <w:p w14:paraId="1E3C6FD4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4)Целеполагание осуществляется через обращение учителя к командам, где есть фразеологизмы (желаю, чтобы не спали на ходу, не клевали носом, ни пуха ни пера)</w:t>
      </w:r>
    </w:p>
    <w:p w14:paraId="0F9AD72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определяли тему и цель урока.</w:t>
      </w:r>
    </w:p>
    <w:p w14:paraId="423DDE45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задаёт развивающие вопросы (зачем лететь в страну?) Дети: Запас слов, красивая речь</w:t>
      </w:r>
    </w:p>
    <w:p w14:paraId="5A84DFB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этапах урока цель реализуется в различных формах: словарная работа, письмо мишке, работа с учебником, где был организован поиск информации, работа с упр. Учебника, работа в паре (велосипед), групповая работа (рассыпались слова, нужно составить фразеологизмы), работа с деформацией текста, проверка по эталону, разбор синонимов и антонимов, подбор синонимичных фразеологизмов, антонимичных,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конференция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14:paraId="368884B2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Урок выстроен в соответствии с методическими требованиями</w:t>
      </w:r>
    </w:p>
    <w:p w14:paraId="2E576021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орг. момент</w:t>
      </w:r>
    </w:p>
    <w:p w14:paraId="690FA60E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актуализация</w:t>
      </w:r>
    </w:p>
    <w:p w14:paraId="18625FA6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целеполагание и определение темы</w:t>
      </w:r>
    </w:p>
    <w:p w14:paraId="10FC20C0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решение проблемы (трен.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3811721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подведение итогов</w:t>
      </w:r>
    </w:p>
    <w:p w14:paraId="7A611B5C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рефлексия</w:t>
      </w:r>
    </w:p>
    <w:p w14:paraId="7A639879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домашнее задание</w:t>
      </w:r>
    </w:p>
    <w:p w14:paraId="59DD4421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6)Использовались игровые средства обучения, выполнение заданий, упражнения по развитию речи, постановка проблемных вопросов, постоянно использовалось ИКТ</w:t>
      </w:r>
    </w:p>
    <w:p w14:paraId="188B8EAA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7)Разнообразные взаимодействия (парное, групповое, фронтальное)</w:t>
      </w:r>
    </w:p>
    <w:p w14:paraId="3CECE015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Дифференциальное обучение не реализовано</w:t>
      </w:r>
    </w:p>
    <w:p w14:paraId="665D54AD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9)Возникали некоторые трудности у детей из-за недостатка словарного запаса, учитель помогала их преодолеть </w:t>
      </w:r>
    </w:p>
    <w:p w14:paraId="258662E4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Развивающие задачи урока выполнялись:</w:t>
      </w:r>
    </w:p>
    <w:p w14:paraId="2F8C89D7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речевых умений</w:t>
      </w:r>
    </w:p>
    <w:p w14:paraId="3D90BBB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14:paraId="747F6287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умения работать в коллективе, в паре</w:t>
      </w:r>
    </w:p>
    <w:p w14:paraId="55F3D492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самоконтроля, самооценки</w:t>
      </w:r>
    </w:p>
    <w:p w14:paraId="062EC4E0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11)На уроке высоко воспитан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потенциал(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самостоятельной познавательной деятельности учеников, их активность, мышление, воспитание уважения и интереса к русскому языку, подбор материалов воспитательного направления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B438510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12)На уроке преобладает поисковая деятельность учеников по средствам вопросов (почему, зачем? Докажи)</w:t>
      </w:r>
    </w:p>
    <w:p w14:paraId="78549FC9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13)На итоге урока обсуждается реализация цели (что делали, какие знания приобрели и как ими практически пользоваться при решении орфографических, грамматических и других задач)</w:t>
      </w:r>
    </w:p>
    <w:p w14:paraId="6182CE37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14)Рефлексия реализует цель урока</w:t>
      </w:r>
    </w:p>
    <w:p w14:paraId="722DF8E8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(Была затронута тема космоса, поэтому учитель раздал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звёздочки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68B2CFD2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15)Стиль общения демократический. Соблюдалась дистанция.</w:t>
      </w:r>
    </w:p>
    <w:p w14:paraId="2EDB88BA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результате проделанной работы учителем у детей было положительное эмоциональное состояние, высокая активность, желание отвечать, высокий КПД.</w:t>
      </w:r>
    </w:p>
    <w:p w14:paraId="37190E74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Требования САНПИНА выполнены </w:t>
      </w:r>
    </w:p>
    <w:p w14:paraId="574C4B89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Я бы добавила составление списка фразеологизмов урока в речевую копилку.</w:t>
      </w:r>
    </w:p>
    <w:p w14:paraId="24FAA6FB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Урок был насыщенный, с разнообразными видами работы, которые чередовались по принципу смены видов деятельности.</w:t>
      </w:r>
    </w:p>
    <w:p w14:paraId="5333CE27" w14:textId="3EE4A75A" w:rsidR="00D420D1" w:rsidRDefault="00D420D1" w:rsidP="00D420D1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921875" w14:textId="77777777" w:rsidR="00027F2D" w:rsidRDefault="00027F2D" w:rsidP="00027F2D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F5B133A" w14:textId="6A7D2219" w:rsidR="00C64FC4" w:rsidRDefault="00C64FC4" w:rsidP="00027F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21.10</w:t>
      </w:r>
    </w:p>
    <w:p w14:paraId="429C33CD" w14:textId="77777777" w:rsidR="0025245C" w:rsidRDefault="0025245C" w:rsidP="00252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урока по русскому языку</w:t>
      </w:r>
    </w:p>
    <w:p w14:paraId="7D7C1E1B" w14:textId="77777777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>
        <w:rPr>
          <w:rFonts w:ascii="Times New Roman" w:hAnsi="Times New Roman" w:cs="Times New Roman"/>
          <w:sz w:val="28"/>
          <w:szCs w:val="28"/>
        </w:rPr>
        <w:t xml:space="preserve"> Разделительный мягкий знак</w:t>
      </w:r>
    </w:p>
    <w:p w14:paraId="6D14660F" w14:textId="0D289252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14:paraId="68821413" w14:textId="4D8C111B" w:rsidR="00027F2D" w:rsidRDefault="00027F2D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России</w:t>
      </w:r>
    </w:p>
    <w:p w14:paraId="53FD5F67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1)Урок освоение новых знаний</w:t>
      </w:r>
    </w:p>
    <w:p w14:paraId="3A41C943" w14:textId="77777777" w:rsidR="00C64FC4" w:rsidRDefault="00C64FC4" w:rsidP="00C64FC4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B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обеспечивает актуализацию полученных знаний в фронтальной форме (</w:t>
      </w:r>
      <w:r w:rsidRPr="005B28BF">
        <w:rPr>
          <w:rFonts w:ascii="Times New Roman" w:hAnsi="Times New Roman" w:cs="Times New Roman"/>
          <w:color w:val="000000"/>
          <w:sz w:val="27"/>
          <w:szCs w:val="27"/>
        </w:rPr>
        <w:t xml:space="preserve">предлагает расшифровать слово. Далее задаёт вопросы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сколько букв, какая буква не обозначает звук, что они знают об этой букве, бывает ли заглавной буквой 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)</w:t>
      </w:r>
    </w:p>
    <w:p w14:paraId="08D2D6D3" w14:textId="751F94FA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3)Мотивация обеспечивается через задание мудрой совы</w:t>
      </w:r>
    </w:p>
    <w:p w14:paraId="1B881B12" w14:textId="57A32957" w:rsidR="00C64FC4" w:rsidRDefault="00C64FC4" w:rsidP="00C64FC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B2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Целеполагание осуществляется через обращение учителя к ребятам </w:t>
      </w:r>
      <w:proofErr w:type="gramStart"/>
      <w:r w:rsidRPr="00F309B6">
        <w:rPr>
          <w:rFonts w:ascii="Times New Roman" w:hAnsi="Times New Roman" w:cs="Times New Roman"/>
          <w:sz w:val="28"/>
          <w:szCs w:val="28"/>
        </w:rPr>
        <w:t>(</w:t>
      </w:r>
      <w:r w:rsidRPr="00F309B6">
        <w:rPr>
          <w:rFonts w:ascii="Times New Roman" w:hAnsi="Times New Roman" w:cs="Times New Roman"/>
          <w:color w:val="000000"/>
          <w:sz w:val="28"/>
          <w:szCs w:val="28"/>
        </w:rPr>
        <w:t xml:space="preserve"> Кто</w:t>
      </w:r>
      <w:proofErr w:type="gramEnd"/>
      <w:r w:rsidRPr="00F309B6">
        <w:rPr>
          <w:rFonts w:ascii="Times New Roman" w:hAnsi="Times New Roman" w:cs="Times New Roman"/>
          <w:color w:val="000000"/>
          <w:sz w:val="28"/>
          <w:szCs w:val="28"/>
        </w:rPr>
        <w:t xml:space="preserve"> догадался, о чём мы сегодня будем говорить?  Знаем ли мы, какую работу выполняет мягкий знак? Сегодня мы это узнаем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4F8340C7" w14:textId="2975C573" w:rsidR="00C64FC4" w:rsidRPr="00F309B6" w:rsidRDefault="00C64FC4" w:rsidP="00C64FC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урока цель реализуется в различных формах: работа с учебником, работа в парах (тоже с помощью учебника), самостоятельная работа (</w:t>
      </w:r>
      <w:r w:rsidRPr="00F309B6">
        <w:rPr>
          <w:rFonts w:ascii="Times New Roman" w:hAnsi="Times New Roman" w:cs="Times New Roman"/>
          <w:color w:val="000000"/>
          <w:sz w:val="28"/>
          <w:szCs w:val="28"/>
        </w:rPr>
        <w:t>умение изменять слова по числам. Работа проходит на карточках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958F7D1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F30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выстроен в соответствии с методическими требованиями</w:t>
      </w:r>
    </w:p>
    <w:p w14:paraId="652811D9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Организационный момент</w:t>
      </w:r>
    </w:p>
    <w:p w14:paraId="4D4194A9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Актуализация знаний</w:t>
      </w:r>
    </w:p>
    <w:p w14:paraId="67F107A3" w14:textId="26249443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Минутка чистописания</w:t>
      </w:r>
    </w:p>
    <w:p w14:paraId="24BED5CD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Словарная работа</w:t>
      </w:r>
    </w:p>
    <w:p w14:paraId="481CEE4B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Целеполагание</w:t>
      </w:r>
    </w:p>
    <w:p w14:paraId="18EE7E67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Открытие нового знания</w:t>
      </w:r>
    </w:p>
    <w:p w14:paraId="1073F004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Работа в парах</w:t>
      </w:r>
    </w:p>
    <w:p w14:paraId="4ACB7E94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* </w:t>
      </w:r>
      <w:proofErr w:type="spellStart"/>
      <w:r>
        <w:rPr>
          <w:color w:val="000000"/>
          <w:sz w:val="27"/>
          <w:szCs w:val="27"/>
        </w:rPr>
        <w:t>С.р</w:t>
      </w:r>
      <w:proofErr w:type="spellEnd"/>
      <w:r>
        <w:rPr>
          <w:color w:val="000000"/>
          <w:sz w:val="27"/>
          <w:szCs w:val="27"/>
        </w:rPr>
        <w:t>.</w:t>
      </w:r>
    </w:p>
    <w:p w14:paraId="7BC3C549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Подведение итогов</w:t>
      </w:r>
    </w:p>
    <w:p w14:paraId="20747356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Домашнее задание</w:t>
      </w:r>
    </w:p>
    <w:p w14:paraId="2E7980C9" w14:textId="77777777" w:rsidR="00C64FC4" w:rsidRDefault="00C64FC4" w:rsidP="00C64FC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Рефлексия</w:t>
      </w:r>
    </w:p>
    <w:p w14:paraId="064E70F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6)</w:t>
      </w:r>
      <w:r w:rsidRPr="00F30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Использовались такие методы, как: выполнение заданий, упражнения по развитию речи, постановка проблемных вопросов, постоянно использовалось ИКТ</w:t>
      </w:r>
    </w:p>
    <w:p w14:paraId="0A518F2D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7)Разнообразные взаимодействия (парное, индивидуальное)</w:t>
      </w:r>
    </w:p>
    <w:p w14:paraId="75EE6F16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Дифференциальное обучение не реализовано</w:t>
      </w:r>
    </w:p>
    <w:p w14:paraId="5728929B" w14:textId="341CADB8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B8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Возникали некоторые трудности у детей из-за недостатка внимания, учитель помогала их преодолеть (с работой по учебнику, дети не могла ответить на вопрос, тогда учитель предлагала посмотреть в учебник ещё раз)</w:t>
      </w:r>
    </w:p>
    <w:p w14:paraId="4A8D28A3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95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Развивающие задачи урока выполнялись:</w:t>
      </w:r>
    </w:p>
    <w:p w14:paraId="245CD75F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речевых умений</w:t>
      </w:r>
    </w:p>
    <w:p w14:paraId="18BF2F68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14:paraId="798A5EBA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умения работать в паре</w:t>
      </w:r>
    </w:p>
    <w:p w14:paraId="4C60FD61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самоконтроля, самооценки</w:t>
      </w:r>
    </w:p>
    <w:p w14:paraId="3FE55D29" w14:textId="77777777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B82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уроке высоко воспитан потенциал (уровень организации самостоятельной познавательной деятельности учеников, их активность, мышление, воспитание уважения и интереса к русскому языку, подбор материалов воспитательного направления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D33CF73" w14:textId="1E36F37A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Репродуктивная деятельность (решают проблему, делают выводы)</w:t>
      </w:r>
    </w:p>
    <w:p w14:paraId="4BB39563" w14:textId="1DB392C0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На итоге урока обсуждается реализация цели (С какой орфограммой мы сегодня познакомились? Для чего нужен в словах?)</w:t>
      </w:r>
    </w:p>
    <w:p w14:paraId="0D118687" w14:textId="16BC0D46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Рефлексия реализует цель урока</w:t>
      </w:r>
    </w:p>
    <w:p w14:paraId="4755FC30" w14:textId="5FF918C1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Pr="00C64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Стиль общения демократический. Соблюдалась дистанция.</w:t>
      </w:r>
    </w:p>
    <w:p w14:paraId="0743D6EC" w14:textId="11EA7570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C64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проделанной работы учителем у детей было положительное эмоциональное состояние, высокая активность, желание отвечать, высокий КПД.</w:t>
      </w:r>
    </w:p>
    <w:p w14:paraId="7237928E" w14:textId="07127EFF" w:rsidR="00C64FC4" w:rsidRDefault="00C64FC4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FB0616">
        <w:rPr>
          <w:rFonts w:ascii="Times New Roman" w:hAnsi="Times New Roman" w:cs="Times New Roman"/>
          <w:sz w:val="28"/>
          <w:szCs w:val="28"/>
        </w:rPr>
        <w:t>Требования САНПИНА выполнены</w:t>
      </w:r>
    </w:p>
    <w:p w14:paraId="6B9E9F54" w14:textId="7D6ED0AB" w:rsidR="00FB0616" w:rsidRDefault="00FB0616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Урок меня полностью устроил, я бы ничего не добавляла.</w:t>
      </w:r>
    </w:p>
    <w:p w14:paraId="467420F5" w14:textId="5F7D6A1C" w:rsidR="00FB0616" w:rsidRDefault="00FB0616" w:rsidP="00C64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Pr="00FB0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был насыщенный, с разнообразными видами работы, которые чередовались по принципу смены видов деятельности.</w:t>
      </w:r>
    </w:p>
    <w:p w14:paraId="0ACE81ED" w14:textId="40DAF88C" w:rsidR="00C64FC4" w:rsidRDefault="00C64F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B7DF11F" w14:textId="1997F912" w:rsidR="00FB0616" w:rsidRDefault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3AF3F7" w14:textId="4EAE2F0F" w:rsidR="00FB0616" w:rsidRDefault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5034AF" w14:textId="1F01D613" w:rsidR="00FB0616" w:rsidRDefault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A5BF65" w14:textId="77777777" w:rsidR="00027F2D" w:rsidRDefault="00027F2D" w:rsidP="00027F2D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209DB5" w14:textId="48C1389D" w:rsidR="00FB0616" w:rsidRDefault="00FB0616" w:rsidP="00027F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22.10</w:t>
      </w:r>
    </w:p>
    <w:p w14:paraId="41DC6076" w14:textId="77777777" w:rsidR="0025245C" w:rsidRPr="0020133E" w:rsidRDefault="0025245C" w:rsidP="00252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33E">
        <w:rPr>
          <w:rFonts w:ascii="Times New Roman" w:hAnsi="Times New Roman" w:cs="Times New Roman"/>
          <w:b/>
          <w:bCs/>
          <w:sz w:val="28"/>
          <w:szCs w:val="28"/>
        </w:rPr>
        <w:t>Анализ урока по русскому языку</w:t>
      </w:r>
    </w:p>
    <w:p w14:paraId="3E6D62F0" w14:textId="77777777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33E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>
        <w:rPr>
          <w:rFonts w:ascii="Times New Roman" w:hAnsi="Times New Roman" w:cs="Times New Roman"/>
          <w:sz w:val="28"/>
          <w:szCs w:val="28"/>
        </w:rPr>
        <w:t xml:space="preserve"> Местоимения</w:t>
      </w:r>
    </w:p>
    <w:p w14:paraId="0FD0370B" w14:textId="2B206C73" w:rsidR="0025245C" w:rsidRDefault="0025245C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14:paraId="15ED5477" w14:textId="49E26424" w:rsidR="00027F2D" w:rsidRDefault="00027F2D" w:rsidP="002524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России</w:t>
      </w:r>
    </w:p>
    <w:p w14:paraId="744F2788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1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освоение новых знаний</w:t>
      </w:r>
    </w:p>
    <w:p w14:paraId="1BAC7323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2)Урок обеспечивает актуализацию знаний в фронтальной форме (учитель спрашивает, какие жители могут жить в городе частей речи, просит рассказать по плану о имени существительном)</w:t>
      </w:r>
    </w:p>
    <w:p w14:paraId="41C9BA64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3)Мотивация обеспечивается через постановку проблемной ситуации (заменить имена сущ. другим словом), игровых приёмов (путешествие в город частей речи)</w:t>
      </w:r>
    </w:p>
    <w:p w14:paraId="73005C67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4)Целеполагание осуществляется через фронтальную форму (</w:t>
      </w:r>
      <w:r w:rsidRPr="00DE1420">
        <w:rPr>
          <w:rFonts w:ascii="Times New Roman" w:hAnsi="Times New Roman" w:cs="Times New Roman"/>
          <w:sz w:val="28"/>
          <w:szCs w:val="28"/>
        </w:rPr>
        <w:t>учитель спрашивает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1420">
        <w:rPr>
          <w:rFonts w:ascii="Times New Roman" w:hAnsi="Times New Roman" w:cs="Times New Roman"/>
          <w:sz w:val="28"/>
          <w:szCs w:val="28"/>
        </w:rPr>
        <w:t xml:space="preserve"> каки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1420">
        <w:rPr>
          <w:rFonts w:ascii="Times New Roman" w:hAnsi="Times New Roman" w:cs="Times New Roman"/>
          <w:sz w:val="28"/>
          <w:szCs w:val="28"/>
        </w:rPr>
        <w:t xml:space="preserve"> словом заменили, что это за слова это местоимение) Дети определяют тему и цель урока</w:t>
      </w:r>
      <w:r>
        <w:rPr>
          <w:rFonts w:ascii="Times New Roman" w:hAnsi="Times New Roman" w:cs="Times New Roman"/>
          <w:sz w:val="28"/>
          <w:szCs w:val="28"/>
        </w:rPr>
        <w:t xml:space="preserve">. Реализация цели присутствовала на протяжении всего урока в различных формах: словарная работа,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карточек, фронтальная работа, работа с учебником (сравнение своих выводов с определениями из учебника), работа по заполнению «паспорта местоимения», подведение итогов урока.</w:t>
      </w:r>
    </w:p>
    <w:p w14:paraId="6FE5BF98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1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 выстроен в соответствии с методическими требованиями</w:t>
      </w:r>
    </w:p>
    <w:p w14:paraId="5BF424E0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орг. Момент</w:t>
      </w:r>
    </w:p>
    <w:p w14:paraId="40378C8D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словарная работа</w:t>
      </w:r>
    </w:p>
    <w:p w14:paraId="2E17DBA2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актуализация</w:t>
      </w:r>
    </w:p>
    <w:p w14:paraId="6451AA98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закрепление</w:t>
      </w:r>
    </w:p>
    <w:p w14:paraId="2C0A73C5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(?)</w:t>
      </w:r>
    </w:p>
    <w:p w14:paraId="28080B48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закрепление пройденного материала</w:t>
      </w:r>
    </w:p>
    <w:p w14:paraId="57A5A445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домашнее задание</w:t>
      </w:r>
    </w:p>
    <w:p w14:paraId="089BC01D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подведение итогов</w:t>
      </w:r>
    </w:p>
    <w:p w14:paraId="5A25D23B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* рефлексия</w:t>
      </w:r>
    </w:p>
    <w:p w14:paraId="77FEF606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DE1420">
        <w:t xml:space="preserve"> </w:t>
      </w:r>
      <w:r w:rsidRPr="00DE1420">
        <w:rPr>
          <w:rFonts w:ascii="Times New Roman" w:hAnsi="Times New Roman" w:cs="Times New Roman"/>
          <w:sz w:val="28"/>
          <w:szCs w:val="28"/>
        </w:rPr>
        <w:t>Используются игровые средства обучения, выполнение заданий, упражнения на нахождение местоимения, простановка проблемных вопросов (зачем, почему)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5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использовалось ИКТ</w:t>
      </w:r>
    </w:p>
    <w:p w14:paraId="0B314728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Pr="0091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Разнообразные взаимодействия (парное-целеполагание, индивидуальное-закрепление пройденного материала, фронтальное-на протяжении всего урока)</w:t>
      </w:r>
    </w:p>
    <w:p w14:paraId="7C83907C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91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Дифференциальное обучение не реализовано.</w:t>
      </w:r>
    </w:p>
    <w:p w14:paraId="5E4AE5C6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DE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Организационные формы работы: частичные выводы, систематизация и структурирование знаний, предварительное чтение и разбор задания, проверка по эталону, поиск необходимых карточек по цвету, организация рабочего места, игры-путешествия в страну «Части речи», домики жителя, паспорт жителя «Местоимения», дети-сотрудники, не рассказывать детям про новые правила, задавать вопросы, чтобы дети сами формулировали тему, цель, делали взаимопроверку, комментировали письмо у доски, напоминать правила посадки(спинка, руки на парте, наклон прописи тетради, как они держат ручку), определяет временные границы, учитель говорит тихим голосом, записи на доске,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рабочий шум(не в полный голос, а полушёпотом, чтобы не было слышно на следующей парте ),</w:t>
      </w:r>
    </w:p>
    <w:p w14:paraId="7A5DB92A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AE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Развивающие задачи урока выполнялись:</w:t>
      </w:r>
    </w:p>
    <w:p w14:paraId="78957119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речевых умений</w:t>
      </w:r>
    </w:p>
    <w:p w14:paraId="1820BB34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14:paraId="3ABA7BC1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умения работать в коллективе, в паре</w:t>
      </w:r>
    </w:p>
    <w:p w14:paraId="1F2A67FE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* развитие самоконтроля, самооценки</w:t>
      </w:r>
    </w:p>
    <w:p w14:paraId="38E43CB0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Pr="00AE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уроке высоко воспитан потенциал (уровень организации самостоятельной познавательной деятельности учеников, их активность, мышление, воспитание уважения и интереса к русскому языку, подбор материалов воспитательного направления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6F8F55E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AE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уроке преобладает репродуктивная деятельность, ребята выполняют задания, отвечают на вопросы учителя, постоянно делают выводы, после анализа материала, предполагают содержание правила, убеждаются в правильности своих навыков, типичные ответы- рассуждения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14:paraId="37E9F14A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13)На итоге урока обсуждается реализация цели (какие знания приобрели, с чем ещё предстоит познакомиться)</w:t>
      </w:r>
    </w:p>
    <w:p w14:paraId="24DA6B11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14)Рефлексия присутствует, не реализует цель урока.</w:t>
      </w:r>
    </w:p>
    <w:p w14:paraId="6A4A3414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Pr="00AE5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Стиль общения демократический. Соблюдалась дистанция.</w:t>
      </w:r>
    </w:p>
    <w:p w14:paraId="3BBCD95A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результате проделанной работы учителем у детей было положительное эмоциональное состояние, высокая активность, желание отвечать, высокий КПД.</w:t>
      </w:r>
    </w:p>
    <w:p w14:paraId="56EB35B9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Требования САНПИНА выполнены </w:t>
      </w:r>
    </w:p>
    <w:p w14:paraId="1878E6DB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18) Я бы добавила более чёткую рефлексию, в соответствии с целью урока. Разбор домашнего задания.</w:t>
      </w:r>
    </w:p>
    <w:p w14:paraId="713D2191" w14:textId="77777777" w:rsidR="00FB0616" w:rsidRDefault="00FB0616" w:rsidP="00FB0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19)Урок был насыщенный, с разнообразными видами работы, которые чередовались по принципу смены видов деятельности.</w:t>
      </w:r>
    </w:p>
    <w:p w14:paraId="62BFAB6F" w14:textId="1F481E91" w:rsidR="00FB0616" w:rsidRPr="00027F2D" w:rsidRDefault="00FB0616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5FA698F2" w14:textId="0C6A6CAD" w:rsidR="00FB0616" w:rsidRPr="00027F2D" w:rsidRDefault="00FB0616" w:rsidP="00FB0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27F2D">
        <w:rPr>
          <w:rFonts w:ascii="Times New Roman" w:eastAsia="Times New Roman" w:hAnsi="Times New Roman" w:cs="Times New Roman"/>
          <w:b/>
          <w:sz w:val="32"/>
          <w:szCs w:val="32"/>
        </w:rPr>
        <w:t>Просмотр внеклассного мероприятия</w:t>
      </w:r>
    </w:p>
    <w:p w14:paraId="69D7DF8B" w14:textId="77777777" w:rsidR="00FB0616" w:rsidRDefault="00FB0616" w:rsidP="00FB0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62646" w14:textId="135E6085" w:rsidR="00FB0616" w:rsidRDefault="00BF1E0B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собираемся</w:t>
      </w:r>
      <w:r w:rsidR="00FB061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поход</w:t>
      </w:r>
    </w:p>
    <w:p w14:paraId="0AAA3FB7" w14:textId="40C49E18" w:rsidR="00BF1E0B" w:rsidRDefault="00BF1E0B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E0B">
        <w:rPr>
          <w:rFonts w:ascii="Times New Roman" w:eastAsia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</w:p>
    <w:p w14:paraId="54BA9A57" w14:textId="51F1D1D0" w:rsidR="00FB0616" w:rsidRDefault="00FB0616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формирования представления о безопасности человека и бережном отношении к природе во время похода.</w:t>
      </w:r>
    </w:p>
    <w:p w14:paraId="450B0343" w14:textId="0F426FCF" w:rsidR="00BF1E0B" w:rsidRDefault="00BF1E0B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Этапы:</w:t>
      </w:r>
    </w:p>
    <w:p w14:paraId="02C8205C" w14:textId="7163E09E" w:rsidR="00BF1E0B" w:rsidRPr="008D211A" w:rsidRDefault="00BF1E0B" w:rsidP="00BF1E0B">
      <w:pPr>
        <w:rPr>
          <w:rFonts w:ascii="Times New Roman" w:hAnsi="Times New Roman" w:cs="Times New Roman"/>
          <w:b/>
          <w:sz w:val="28"/>
          <w:szCs w:val="28"/>
        </w:rPr>
      </w:pPr>
      <w:r w:rsidRPr="008D211A">
        <w:rPr>
          <w:rFonts w:ascii="Times New Roman" w:hAnsi="Times New Roman" w:cs="Times New Roman"/>
          <w:b/>
          <w:sz w:val="28"/>
          <w:szCs w:val="28"/>
        </w:rPr>
        <w:t>1)Орг. Момент</w:t>
      </w:r>
    </w:p>
    <w:p w14:paraId="69A0C9C1" w14:textId="07DBD751" w:rsidR="00BF1E0B" w:rsidRPr="00BF1E0B" w:rsidRDefault="00BF1E0B" w:rsidP="008D21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E0B">
        <w:rPr>
          <w:rFonts w:ascii="Times New Roman" w:eastAsia="Times New Roman" w:hAnsi="Times New Roman" w:cs="Times New Roman"/>
          <w:bCs/>
          <w:sz w:val="28"/>
          <w:szCs w:val="28"/>
        </w:rPr>
        <w:t>Учитель приветствует детей и предлагает им взять по жетону.</w:t>
      </w:r>
    </w:p>
    <w:p w14:paraId="6CEA8776" w14:textId="77777777" w:rsidR="008D211A" w:rsidRPr="008D211A" w:rsidRDefault="00BF1E0B" w:rsidP="008D211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11A">
        <w:rPr>
          <w:rFonts w:ascii="Times New Roman" w:hAnsi="Times New Roman" w:cs="Times New Roman"/>
          <w:b/>
          <w:sz w:val="28"/>
          <w:szCs w:val="28"/>
        </w:rPr>
        <w:t>2)Целеполагание</w:t>
      </w:r>
    </w:p>
    <w:p w14:paraId="79183FB6" w14:textId="705DAE74" w:rsidR="00BF1E0B" w:rsidRPr="00BF1E0B" w:rsidRDefault="00BF1E0B" w:rsidP="008D211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1E0B">
        <w:rPr>
          <w:rFonts w:ascii="Times New Roman" w:eastAsia="Times New Roman" w:hAnsi="Times New Roman" w:cs="Times New Roman"/>
          <w:bCs/>
          <w:sz w:val="28"/>
          <w:szCs w:val="28"/>
        </w:rPr>
        <w:t>Учитель предлагает решит задачу. Читает стихотворение, дети должны закончить его.</w:t>
      </w:r>
      <w:r w:rsidR="008D21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Спрашивает, для чего нужен поход</w:t>
      </w:r>
      <w:r w:rsidR="008D211A">
        <w:rPr>
          <w:rFonts w:ascii="Times New Roman" w:eastAsia="Times New Roman" w:hAnsi="Times New Roman" w:cs="Times New Roman"/>
          <w:bCs/>
          <w:sz w:val="28"/>
          <w:szCs w:val="28"/>
        </w:rPr>
        <w:t>. С помощью вопросов определяет цель мероприятия.</w:t>
      </w:r>
    </w:p>
    <w:p w14:paraId="2112D6E3" w14:textId="3CCD26B8" w:rsidR="00BF1E0B" w:rsidRPr="008D211A" w:rsidRDefault="00BF1E0B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11A"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 w:rsidR="008D211A" w:rsidRPr="008D211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со смарт-доской</w:t>
      </w:r>
    </w:p>
    <w:p w14:paraId="2A1DB5F2" w14:textId="0ED2D854" w:rsid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 предлагает выполнить задание на доске. (план для подготовки к походу)</w:t>
      </w:r>
    </w:p>
    <w:p w14:paraId="49C1CE48" w14:textId="77777777" w:rsid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A25D0" w14:textId="2B1369BD" w:rsidR="008D211A" w:rsidRP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11A">
        <w:rPr>
          <w:rFonts w:ascii="Times New Roman" w:eastAsia="Times New Roman" w:hAnsi="Times New Roman" w:cs="Times New Roman"/>
          <w:b/>
          <w:sz w:val="28"/>
          <w:szCs w:val="28"/>
        </w:rPr>
        <w:t>4) Работа в группе</w:t>
      </w:r>
    </w:p>
    <w:p w14:paraId="22CC3960" w14:textId="7FF0FFC3" w:rsid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 предлагает детям разбиться на группы, соответствуя цветам жетонов. Группа оранжевых жетонов будет собираться в поход. Учитель спрашивает, какие знания дети должны иметь, чтобы пойти в поход. Правилами поведения в лесу будут заниматься белые жетоны. Последняя группа занимается правилами пожарной безопасности. Группы выполняют задание (+ и -), после чего вешают свои результаты на доску и проверяют вместе с учителем.</w:t>
      </w:r>
    </w:p>
    <w:p w14:paraId="5228F02A" w14:textId="417323F8" w:rsid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37C2F2" w14:textId="366CADDA" w:rsidR="008D211A" w:rsidRPr="007C6A0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A0A">
        <w:rPr>
          <w:rFonts w:ascii="Times New Roman" w:eastAsia="Times New Roman" w:hAnsi="Times New Roman" w:cs="Times New Roman"/>
          <w:b/>
          <w:sz w:val="28"/>
          <w:szCs w:val="28"/>
        </w:rPr>
        <w:t>5)</w:t>
      </w:r>
      <w:proofErr w:type="spellStart"/>
      <w:r w:rsidR="007C6A0A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</w:p>
    <w:p w14:paraId="5D4E1B39" w14:textId="0256507A" w:rsidR="008D211A" w:rsidRDefault="008D211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Дети становятся в круг и рассчитываются на «первый, второй»</w:t>
      </w:r>
      <w:r w:rsidR="007C6A0A">
        <w:rPr>
          <w:rFonts w:ascii="Times New Roman" w:eastAsia="Times New Roman" w:hAnsi="Times New Roman" w:cs="Times New Roman"/>
          <w:bCs/>
          <w:sz w:val="28"/>
          <w:szCs w:val="28"/>
        </w:rPr>
        <w:t>, после чего делятся на 2 команды.  Учитель объясняет правила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6A0A">
        <w:rPr>
          <w:rFonts w:ascii="Times New Roman" w:eastAsia="Times New Roman" w:hAnsi="Times New Roman" w:cs="Times New Roman"/>
          <w:bCs/>
          <w:sz w:val="28"/>
          <w:szCs w:val="28"/>
        </w:rPr>
        <w:t>и ребята начинают играть (перетягивание колеса?)</w:t>
      </w:r>
    </w:p>
    <w:p w14:paraId="445A0859" w14:textId="4CFF28BB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CA7C13" w14:textId="10B81972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A0A">
        <w:rPr>
          <w:rFonts w:ascii="Times New Roman" w:eastAsia="Times New Roman" w:hAnsi="Times New Roman" w:cs="Times New Roman"/>
          <w:b/>
          <w:sz w:val="28"/>
          <w:szCs w:val="28"/>
        </w:rPr>
        <w:t>6)Р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ешение проблемных ситуаций</w:t>
      </w:r>
    </w:p>
    <w:p w14:paraId="3A724213" w14:textId="5A151017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Учитель говорит, что родители готовят обед в походе. Для того, чтобы помочь им, нужно сначала помыть руки. Для этого учитель предлагает рассмотреть под микроскопом воду из водоёма, после чего спрашивает, можно ли ею пользоваться и как мыть руки. </w:t>
      </w:r>
    </w:p>
    <w:p w14:paraId="116C741E" w14:textId="346A7418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Родители не знают, куда повесить котелок.</w:t>
      </w:r>
    </w:p>
    <w:p w14:paraId="72F47D01" w14:textId="7A5998C8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Представители групп говорят, куда можно его повесить. После этого Илюша доказывает, кто из представителей был прав. Ребята делают вывод, что нужно вешать котелок на верх пламени.</w:t>
      </w:r>
    </w:p>
    <w:p w14:paraId="5A4738E0" w14:textId="67AEF38A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нужно сделать, чтобы лес не обиделся?</w:t>
      </w:r>
    </w:p>
    <w:p w14:paraId="3DC1D99D" w14:textId="2BE2506E" w:rsidR="007C6A0A" w:rsidRDefault="007C6A0A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Ребята высказывают своё мнение</w:t>
      </w:r>
      <w:r w:rsidR="0025245C">
        <w:rPr>
          <w:rFonts w:ascii="Times New Roman" w:eastAsia="Times New Roman" w:hAnsi="Times New Roman" w:cs="Times New Roman"/>
          <w:bCs/>
          <w:sz w:val="28"/>
          <w:szCs w:val="28"/>
        </w:rPr>
        <w:t>. Учитель спрашивает, что можно сделать с костром. Вместе с классом решают, что нужно засыпать песком.</w:t>
      </w:r>
    </w:p>
    <w:p w14:paraId="2434649A" w14:textId="77777777" w:rsid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77A8D3" w14:textId="1BE8D0D4" w:rsidR="0025245C" w:rsidRP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245C">
        <w:rPr>
          <w:rFonts w:ascii="Times New Roman" w:eastAsia="Times New Roman" w:hAnsi="Times New Roman" w:cs="Times New Roman"/>
          <w:b/>
          <w:sz w:val="28"/>
          <w:szCs w:val="28"/>
        </w:rPr>
        <w:t>7) Подведение итогов</w:t>
      </w:r>
    </w:p>
    <w:p w14:paraId="4DA020C5" w14:textId="26083821" w:rsid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Учитель раздаёт каждой группе карточку, которую они должны заполнить. После чего проверяют вместе с учителем.</w:t>
      </w:r>
    </w:p>
    <w:p w14:paraId="245E1EE2" w14:textId="6FA3A45C" w:rsid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Далее учитель подвести итог мероприятия. Желающие отвечают, чему они научились</w:t>
      </w:r>
    </w:p>
    <w:p w14:paraId="73E542A6" w14:textId="3D3AC36E" w:rsid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6826CF" w14:textId="358BFE52" w:rsidR="0025245C" w:rsidRDefault="0025245C" w:rsidP="00252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27F2D">
        <w:rPr>
          <w:rFonts w:ascii="Times New Roman" w:eastAsia="Times New Roman" w:hAnsi="Times New Roman" w:cs="Times New Roman"/>
          <w:b/>
          <w:sz w:val="32"/>
          <w:szCs w:val="32"/>
        </w:rPr>
        <w:t>Вне</w:t>
      </w:r>
      <w:r w:rsidR="00027F2D">
        <w:rPr>
          <w:rFonts w:ascii="Times New Roman" w:eastAsia="Times New Roman" w:hAnsi="Times New Roman" w:cs="Times New Roman"/>
          <w:b/>
          <w:sz w:val="32"/>
          <w:szCs w:val="32"/>
        </w:rPr>
        <w:t>классное</w:t>
      </w:r>
      <w:r w:rsidRPr="00027F2D">
        <w:rPr>
          <w:rFonts w:ascii="Times New Roman" w:eastAsia="Times New Roman" w:hAnsi="Times New Roman" w:cs="Times New Roman"/>
          <w:b/>
          <w:sz w:val="32"/>
          <w:szCs w:val="32"/>
        </w:rPr>
        <w:t xml:space="preserve"> мероприятие</w:t>
      </w:r>
    </w:p>
    <w:p w14:paraId="56A86E33" w14:textId="77777777" w:rsidR="00027F2D" w:rsidRPr="00027F2D" w:rsidRDefault="00027F2D" w:rsidP="00252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5163C6" w14:textId="573C6690" w:rsidR="007C6A0A" w:rsidRPr="0025245C" w:rsidRDefault="0025245C" w:rsidP="00FB06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представления детей о здоровье как одной из главных ценностей человеческой жизни.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с правилами, помогающими сохранить собственное здоровье;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и корригировать логическое мышление и связную речь на основе упражнений на анализ, синтез.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ответственное отношение к своему здоровью и здоровью окружающих.</w:t>
      </w:r>
    </w:p>
    <w:p w14:paraId="43378538" w14:textId="645061DA" w:rsidR="0025245C" w:rsidRPr="0025245C" w:rsidRDefault="0025245C" w:rsidP="00FB06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Организационный момент.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Психологический настрой на занятие.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ребята.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«здравствуй»?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Лучшее из слов,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«здравствуй»,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«будь здоров»!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Недаром русская пословица гласит «Здороваться не будешь,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 не получишь».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Основная часть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Скажите, что означает эта пословица?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детей.)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Правильно, надо при встрече всегда здороваться, вы словом «здравствуйте» желаете всем здоровья. Когда говорят вам в ответ «здравствуйте», вам тоже желают здоровья.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Ребята, я думаю, вы уже догадались, что сегодня мы поговорим о здоровье. Тема нашего маленького праздника вы определите немножечко позже.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 отсутствие болезней и хорошее настроение.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 самое ценное, что есть у человека.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 от природы дар,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мяч и не воздушный шар.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глобус это и не арбуз.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Здоровье, очень хрупкий груз.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жизнь счастливую прожить,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нужно сохранить.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Очень полезны для здоровья зарядка, поэтому первую часть прогулки 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посвятим зарядке, приготовились.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выполняют музыкальную зарядку)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 ролика физкультминутки)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Итак, ребята, как вы думаете, куда мы пришли?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пришли в страну здоровья, и давайте определим тему нашего занятия. Как оно называется?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(Открывается тема занятия на доске)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(«В Стране Здоровья)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 основном мы узнаем, как много больше о вреде и пользе здоровью. А вот и первый привал. А называется он «Здоровая еда – нам всегда она нужна».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Ребята, что такое здоровая еда?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 питание – это залог нашего здоровья. Продукты питания помогают человеку расти, придают много сил и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бодрости, помогают бороться с болезнями. Поэтому, еда должна быть не только вкусной, но и полезной. Я предлагаю поиграть в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 «Полезно - вредно»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я назову полезные продукты, то вы поднимаете синий кружок, а если вредные для здоровья, то красный кружок.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«Рыба, чипсы, кефир, газированная вода, морковь, яблоки, торт, лук, капуста, груши, шоколад».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Молодцы!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(Вывешивается </w:t>
      </w:r>
      <w:proofErr w:type="gramStart"/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</w:t>
      </w:r>
      <w:proofErr w:type="gramEnd"/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доску)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и второй привал. А называется он «Чистота – залог здоровья». Если объясним смысл этой пословицы, то сможем здесь остановиться.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объясняют смысл пословицы)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должен соблюдать личную гигиену.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Личная гигиена.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Личная – то есть каждый человек выполняет эти правила.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вот незадача.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Игровой момент: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 в дверь, входить девушка с коробкой.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Ребята посмотрите, нам принесли, волшебную коробочку, давайте посмотрим, что у нас в коробочке лежит.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открывает коробочку, вынимает из него маленького медвежонка)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Смотрите письмо, давайте почитаем: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«Ребята помогите, как я должен соблюдать чистоту и гигиену. Объясните мне, как правильно соблюдать личную гигиену. Я постоянно путаю предметы, какими должен пользоваться сам, а какими мы можем пользоваться вместе. Помогите мне ребята, объяснить это мне медвежонку».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Ребята, поможем медвежонку?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(Да)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выполняется в группах. Класс делится на три группы.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выдаёт каждой группе предметы: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первой группы: полотенце, зубная паста, зубная щётка.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второй группы: шампунь, мыло, мочалка.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третьей группы: расчёска, ложка, тарелка, чашка.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 обсуждают, какие предметы у каждого человека должны быть личными, а какими могут пользоваться все члены семьи. Затем от каждой группы выходит один воспитанник и объясняет решение команды.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«Шампунем и мылом могут пользоваться все члены семьи, а мочалка должна быть у каждого».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- Молодцы ребята с заданием вы справились, и теперь наш медвежонок будет пользоваться своими личными предметами.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(Вывешивается </w:t>
      </w:r>
      <w:proofErr w:type="gramStart"/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</w:t>
      </w:r>
      <w:proofErr w:type="gramEnd"/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доску)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 на доску.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доску вывешивается плакат «Правила гигиены»;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Задание. Ответить и проверить ответ.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Чистить зубы надо два раза в день: 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(утром и вечером)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 едой нужно обязательно: 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(мыть руки)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время еды нельзя: 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(разговаривать с набитым ртом)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Никогда не ешь не мытые: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(фрукты, овощи)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коллективно заканчивают предложения.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Молодцы, не только мне, но солнышку понравились ваши ответы.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привал называется: «Здоровье в порядке – спасибо зарядке!» Как вы это понимаете?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объясняют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смысл пословицы)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 нужна зарядка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зарядка, а тем более спорт всем нам необходимы для нашего здоровья. Делать зарядку, заниматься физкультурой можно и нужно в любом возрасте. Они способствуют закаливанию организма, помогают органам лучше работать, придают силу и бодрость на весь день.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ещё один помощник в сохранении здоровья – это движение.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Ламанских С.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Движение – это жизнь.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 для жизни очень важен: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здоровье всем даёт.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играем в баскетбол,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футбол. И волейбол.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зарядку делаем,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Приседаем, бегаем.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важен спорт для всех,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здоровье и успех»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Риттер В.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 круто,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– это класс.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вы хотите,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спорт – это для нас.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Каждый день делать зарядку, больше ходить пешком, играть в подвижные игры, не пропускать без причины уроки физкультуры, кататься на лыжах, коньках. Все эти упражнения укрепляют здоровье человека, делают его ловким, сильным, быстрым, 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выносливым.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минута занятия спортом продлевает жизнь человека.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вам предлагаю выполнить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физкультминутку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«Раз, два хлопай, хлопай,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 топай, топай.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 улыбнись,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Три, четыре подтянись.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 попрыгали, ножками подрыгали.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Крикнули: «Привет» друг другу,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Повернулись все по кругу.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Вправо, влево наклонились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друг, другу поклонились.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коленки вместе,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бегаем на месте.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Быстро, быстро побежали,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закончили, устали?»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- Как мы хорошо подвигались!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пришли на четвёртый привал.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Игра-</w:t>
      </w:r>
      <w:proofErr w:type="spellStart"/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кричалка</w:t>
      </w:r>
      <w:proofErr w:type="spellEnd"/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«Полезно - вредно»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 можно отвечать хором словами «полезно» или «вредно».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 лёжа…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(вредно)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 на яркий свет…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(вредно)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Умываться по утрам…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(полезно)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 телевизор близко… 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(вредно)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Тереть глаза грязными руками…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(вредно)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Заниматься физкультурой…</w:t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(полезно)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устали, нет, мы занятие продолжаем и ещё в одну игру поиграем?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Следующая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«Это я, это я, это все мои друзья»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Если вы со мной согласны, говорите хором: «Это я, это я, это все мои друзья!»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 согласны – молчите.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всегда готов жизнь прожить без докторов?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не хочет быть здоровым,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Бодрым, стройным и веселым?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(молчание)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из вас не ходит хмурый,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спорт и физкультуру?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я,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мороза не боится,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коньках летит, как птица?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я,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кто начнет обед,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жвачкой импортной, конфет?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(молчание)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же любит помидоры,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Фрукты, овощи, лимоны?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я,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поел и чистит зубки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Ежедневно дважды в сутки?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я,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из вас, из малышей,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грязный до ушей?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(молчание)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Кто, согласно распорядку,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Выполняет физзарядку?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я, это я, это все мои друзья.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поработаем руками «Собери картинку»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мышления, внимания, речь.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(Кто быстрей соберёт картинку и расскажет, что вы собрали)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Солнышко вам улыбается за активную работу.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Подведение итога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25245C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Страна Здоровья – это наша страна, где всегда есть место для чистоты, правильного питания, спорта и чистого воздуха.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вы хорошо поработали молодцы! Мне очень понравилась ваша активность.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вам цвести, расти,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Копить, крепить здоровье.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для дальнего пути -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Главнейшее условье.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занятие подошло к концу, оцените, как прошло занятие.</w:t>
      </w:r>
      <w:r w:rsidRPr="002524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24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вам понравилось, вы узнали что-то новое и интересное, то поднимите знак пальчиком вверх. Если вам не понравилось, то покажите знак пальчиком вниз.</w:t>
      </w:r>
    </w:p>
    <w:sectPr w:rsidR="0025245C" w:rsidRPr="0025245C" w:rsidSect="004B3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F3A9AE0"/>
    <w:lvl w:ilvl="0">
      <w:numFmt w:val="bullet"/>
      <w:lvlText w:val="*"/>
      <w:lvlJc w:val="left"/>
    </w:lvl>
  </w:abstractNum>
  <w:abstractNum w:abstractNumId="1" w15:restartNumberingAfterBreak="0">
    <w:nsid w:val="02680EA2"/>
    <w:multiLevelType w:val="hybridMultilevel"/>
    <w:tmpl w:val="D6EE2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32C"/>
    <w:multiLevelType w:val="hybridMultilevel"/>
    <w:tmpl w:val="08EA6D88"/>
    <w:lvl w:ilvl="0" w:tplc="BE58A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322D"/>
    <w:multiLevelType w:val="hybridMultilevel"/>
    <w:tmpl w:val="E5546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28D7"/>
    <w:multiLevelType w:val="hybridMultilevel"/>
    <w:tmpl w:val="56F80024"/>
    <w:lvl w:ilvl="0" w:tplc="0D5AA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8EA4CEB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B3B73"/>
    <w:multiLevelType w:val="hybridMultilevel"/>
    <w:tmpl w:val="D7E4D9D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12D22DD4"/>
    <w:multiLevelType w:val="hybridMultilevel"/>
    <w:tmpl w:val="55EA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A37"/>
    <w:multiLevelType w:val="hybridMultilevel"/>
    <w:tmpl w:val="5FBC2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21D5"/>
    <w:multiLevelType w:val="hybridMultilevel"/>
    <w:tmpl w:val="41A00F72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EE24BBE"/>
    <w:multiLevelType w:val="hybridMultilevel"/>
    <w:tmpl w:val="AF88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D3751"/>
    <w:multiLevelType w:val="hybridMultilevel"/>
    <w:tmpl w:val="1FCE99FC"/>
    <w:lvl w:ilvl="0" w:tplc="B7386652">
      <w:start w:val="1"/>
      <w:numFmt w:val="decimal"/>
      <w:lvlText w:val="%1."/>
      <w:lvlJc w:val="left"/>
      <w:pPr>
        <w:ind w:left="684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E033E"/>
    <w:multiLevelType w:val="hybridMultilevel"/>
    <w:tmpl w:val="8E5E53C6"/>
    <w:lvl w:ilvl="0" w:tplc="48322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200D"/>
    <w:multiLevelType w:val="hybridMultilevel"/>
    <w:tmpl w:val="A476E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16A54"/>
    <w:multiLevelType w:val="hybridMultilevel"/>
    <w:tmpl w:val="AF365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4C02"/>
    <w:multiLevelType w:val="hybridMultilevel"/>
    <w:tmpl w:val="C066B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767A33"/>
    <w:multiLevelType w:val="hybridMultilevel"/>
    <w:tmpl w:val="B710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10C4F"/>
    <w:multiLevelType w:val="hybridMultilevel"/>
    <w:tmpl w:val="C08684B0"/>
    <w:lvl w:ilvl="0" w:tplc="D3C01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469"/>
    <w:multiLevelType w:val="hybridMultilevel"/>
    <w:tmpl w:val="9A58C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0186E"/>
    <w:multiLevelType w:val="hybridMultilevel"/>
    <w:tmpl w:val="4014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22F"/>
    <w:multiLevelType w:val="hybridMultilevel"/>
    <w:tmpl w:val="5E160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A54A1"/>
    <w:multiLevelType w:val="hybridMultilevel"/>
    <w:tmpl w:val="B5D06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E6A5B"/>
    <w:multiLevelType w:val="hybridMultilevel"/>
    <w:tmpl w:val="B974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56498"/>
    <w:multiLevelType w:val="singleLevel"/>
    <w:tmpl w:val="07500CB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50E0F17"/>
    <w:multiLevelType w:val="hybridMultilevel"/>
    <w:tmpl w:val="EA9C22D6"/>
    <w:lvl w:ilvl="0" w:tplc="F572CE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5525A00"/>
    <w:multiLevelType w:val="hybridMultilevel"/>
    <w:tmpl w:val="D91CA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B524B"/>
    <w:multiLevelType w:val="hybridMultilevel"/>
    <w:tmpl w:val="8C980A84"/>
    <w:lvl w:ilvl="0" w:tplc="AA8422A2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6" w15:restartNumberingAfterBreak="0">
    <w:nsid w:val="71145707"/>
    <w:multiLevelType w:val="hybridMultilevel"/>
    <w:tmpl w:val="FF9CC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7EFC"/>
    <w:multiLevelType w:val="hybridMultilevel"/>
    <w:tmpl w:val="EA9C22D6"/>
    <w:lvl w:ilvl="0" w:tplc="F572CE6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A05280"/>
    <w:multiLevelType w:val="hybridMultilevel"/>
    <w:tmpl w:val="B974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414F8"/>
    <w:multiLevelType w:val="hybridMultilevel"/>
    <w:tmpl w:val="68806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F0FCB"/>
    <w:multiLevelType w:val="singleLevel"/>
    <w:tmpl w:val="3EAE1284"/>
    <w:lvl w:ilvl="0">
      <w:start w:val="2"/>
      <w:numFmt w:val="decimal"/>
      <w:lvlText w:val="%1."/>
      <w:lvlJc w:val="left"/>
      <w:pPr>
        <w:tabs>
          <w:tab w:val="num" w:pos="1335"/>
        </w:tabs>
        <w:ind w:left="1335" w:hanging="795"/>
      </w:pPr>
    </w:lvl>
  </w:abstractNum>
  <w:abstractNum w:abstractNumId="31" w15:restartNumberingAfterBreak="0">
    <w:nsid w:val="7BEA0399"/>
    <w:multiLevelType w:val="hybridMultilevel"/>
    <w:tmpl w:val="C066B7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720976987">
    <w:abstractNumId w:val="5"/>
  </w:num>
  <w:num w:numId="2" w16cid:durableId="997196340">
    <w:abstractNumId w:val="25"/>
  </w:num>
  <w:num w:numId="3" w16cid:durableId="914512314">
    <w:abstractNumId w:val="11"/>
  </w:num>
  <w:num w:numId="4" w16cid:durableId="1050034006">
    <w:abstractNumId w:val="10"/>
  </w:num>
  <w:num w:numId="5" w16cid:durableId="1589000086">
    <w:abstractNumId w:val="20"/>
  </w:num>
  <w:num w:numId="6" w16cid:durableId="1740441649">
    <w:abstractNumId w:val="9"/>
  </w:num>
  <w:num w:numId="7" w16cid:durableId="2019111243">
    <w:abstractNumId w:val="18"/>
  </w:num>
  <w:num w:numId="8" w16cid:durableId="1814711048">
    <w:abstractNumId w:val="6"/>
  </w:num>
  <w:num w:numId="9" w16cid:durableId="1946578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130184">
    <w:abstractNumId w:val="3"/>
  </w:num>
  <w:num w:numId="11" w16cid:durableId="715546439">
    <w:abstractNumId w:val="14"/>
  </w:num>
  <w:num w:numId="12" w16cid:durableId="1000890269">
    <w:abstractNumId w:val="28"/>
  </w:num>
  <w:num w:numId="13" w16cid:durableId="968776713">
    <w:abstractNumId w:val="16"/>
  </w:num>
  <w:num w:numId="14" w16cid:durableId="1941714120">
    <w:abstractNumId w:val="27"/>
  </w:num>
  <w:num w:numId="15" w16cid:durableId="540287180">
    <w:abstractNumId w:val="23"/>
  </w:num>
  <w:num w:numId="16" w16cid:durableId="1507205949">
    <w:abstractNumId w:val="21"/>
  </w:num>
  <w:num w:numId="17" w16cid:durableId="1306082087">
    <w:abstractNumId w:val="17"/>
  </w:num>
  <w:num w:numId="18" w16cid:durableId="756445836">
    <w:abstractNumId w:val="12"/>
  </w:num>
  <w:num w:numId="19" w16cid:durableId="770204784">
    <w:abstractNumId w:val="15"/>
  </w:num>
  <w:num w:numId="20" w16cid:durableId="1506818468">
    <w:abstractNumId w:val="30"/>
    <w:lvlOverride w:ilvl="0">
      <w:startOverride w:val="2"/>
    </w:lvlOverride>
  </w:num>
  <w:num w:numId="21" w16cid:durableId="2004966674">
    <w:abstractNumId w:val="4"/>
  </w:num>
  <w:num w:numId="22" w16cid:durableId="905990898">
    <w:abstractNumId w:val="2"/>
  </w:num>
  <w:num w:numId="23" w16cid:durableId="52850248">
    <w:abstractNumId w:val="29"/>
  </w:num>
  <w:num w:numId="24" w16cid:durableId="148132235">
    <w:abstractNumId w:val="24"/>
  </w:num>
  <w:num w:numId="25" w16cid:durableId="2024283395">
    <w:abstractNumId w:val="26"/>
  </w:num>
  <w:num w:numId="26" w16cid:durableId="9643419">
    <w:abstractNumId w:val="7"/>
  </w:num>
  <w:num w:numId="27" w16cid:durableId="859470190">
    <w:abstractNumId w:val="13"/>
  </w:num>
  <w:num w:numId="28" w16cid:durableId="880820633">
    <w:abstractNumId w:val="19"/>
  </w:num>
  <w:num w:numId="29" w16cid:durableId="208304126">
    <w:abstractNumId w:val="8"/>
  </w:num>
  <w:num w:numId="30" w16cid:durableId="280770426">
    <w:abstractNumId w:val="22"/>
  </w:num>
  <w:num w:numId="31" w16cid:durableId="76095594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2" w16cid:durableId="204775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7D"/>
    <w:rsid w:val="000006BA"/>
    <w:rsid w:val="00011353"/>
    <w:rsid w:val="00020361"/>
    <w:rsid w:val="00027F2D"/>
    <w:rsid w:val="00030B3C"/>
    <w:rsid w:val="000351BD"/>
    <w:rsid w:val="00041284"/>
    <w:rsid w:val="00043BE8"/>
    <w:rsid w:val="00043C81"/>
    <w:rsid w:val="000500B8"/>
    <w:rsid w:val="00053DD9"/>
    <w:rsid w:val="000551BD"/>
    <w:rsid w:val="000617B4"/>
    <w:rsid w:val="00062A19"/>
    <w:rsid w:val="00070510"/>
    <w:rsid w:val="00071504"/>
    <w:rsid w:val="00090CDC"/>
    <w:rsid w:val="000942ED"/>
    <w:rsid w:val="000967E7"/>
    <w:rsid w:val="00096BFE"/>
    <w:rsid w:val="000B7825"/>
    <w:rsid w:val="000C56B8"/>
    <w:rsid w:val="000C59EB"/>
    <w:rsid w:val="000C5AB4"/>
    <w:rsid w:val="000E542D"/>
    <w:rsid w:val="000E692F"/>
    <w:rsid w:val="00103FB2"/>
    <w:rsid w:val="00104401"/>
    <w:rsid w:val="00104762"/>
    <w:rsid w:val="0010530F"/>
    <w:rsid w:val="00110564"/>
    <w:rsid w:val="001205D4"/>
    <w:rsid w:val="0014637C"/>
    <w:rsid w:val="0014731A"/>
    <w:rsid w:val="00150CCD"/>
    <w:rsid w:val="00163F52"/>
    <w:rsid w:val="00170DB6"/>
    <w:rsid w:val="00171964"/>
    <w:rsid w:val="00172675"/>
    <w:rsid w:val="00172777"/>
    <w:rsid w:val="00173EDF"/>
    <w:rsid w:val="00185F4C"/>
    <w:rsid w:val="00193EC3"/>
    <w:rsid w:val="001A6978"/>
    <w:rsid w:val="001C3BD4"/>
    <w:rsid w:val="001D45F5"/>
    <w:rsid w:val="001E10F0"/>
    <w:rsid w:val="001E3F5A"/>
    <w:rsid w:val="001E62A2"/>
    <w:rsid w:val="001F432F"/>
    <w:rsid w:val="001F4CF8"/>
    <w:rsid w:val="00213A5A"/>
    <w:rsid w:val="00214B3A"/>
    <w:rsid w:val="0021597B"/>
    <w:rsid w:val="00217C00"/>
    <w:rsid w:val="0022135B"/>
    <w:rsid w:val="00222601"/>
    <w:rsid w:val="002317C1"/>
    <w:rsid w:val="00231988"/>
    <w:rsid w:val="00232563"/>
    <w:rsid w:val="002361C2"/>
    <w:rsid w:val="00243474"/>
    <w:rsid w:val="00243DDA"/>
    <w:rsid w:val="002467C6"/>
    <w:rsid w:val="0025245C"/>
    <w:rsid w:val="0025788B"/>
    <w:rsid w:val="00261EF2"/>
    <w:rsid w:val="00262AD6"/>
    <w:rsid w:val="0026685B"/>
    <w:rsid w:val="00277D75"/>
    <w:rsid w:val="002847BA"/>
    <w:rsid w:val="00295004"/>
    <w:rsid w:val="002A1430"/>
    <w:rsid w:val="002B1D4D"/>
    <w:rsid w:val="002D4D67"/>
    <w:rsid w:val="002D6031"/>
    <w:rsid w:val="002E3719"/>
    <w:rsid w:val="002F5A40"/>
    <w:rsid w:val="002F6DF3"/>
    <w:rsid w:val="003005F4"/>
    <w:rsid w:val="00304D2F"/>
    <w:rsid w:val="00310976"/>
    <w:rsid w:val="00321955"/>
    <w:rsid w:val="00333462"/>
    <w:rsid w:val="00334163"/>
    <w:rsid w:val="003407EB"/>
    <w:rsid w:val="00341AC7"/>
    <w:rsid w:val="0034379B"/>
    <w:rsid w:val="00363B1B"/>
    <w:rsid w:val="00365EF8"/>
    <w:rsid w:val="00371E12"/>
    <w:rsid w:val="00372AED"/>
    <w:rsid w:val="0037327A"/>
    <w:rsid w:val="00380BAF"/>
    <w:rsid w:val="003959E3"/>
    <w:rsid w:val="003B46C8"/>
    <w:rsid w:val="003C05E7"/>
    <w:rsid w:val="003C0C4B"/>
    <w:rsid w:val="003C2475"/>
    <w:rsid w:val="003C2B77"/>
    <w:rsid w:val="003C4A1A"/>
    <w:rsid w:val="003C6AAA"/>
    <w:rsid w:val="003D4167"/>
    <w:rsid w:val="003E26D2"/>
    <w:rsid w:val="003E49E4"/>
    <w:rsid w:val="003F15DF"/>
    <w:rsid w:val="004049D0"/>
    <w:rsid w:val="004071AB"/>
    <w:rsid w:val="0043042E"/>
    <w:rsid w:val="00435CCB"/>
    <w:rsid w:val="00437E4D"/>
    <w:rsid w:val="00441B3E"/>
    <w:rsid w:val="00447A57"/>
    <w:rsid w:val="00457DF4"/>
    <w:rsid w:val="00465620"/>
    <w:rsid w:val="00465652"/>
    <w:rsid w:val="00471129"/>
    <w:rsid w:val="00471825"/>
    <w:rsid w:val="00472A95"/>
    <w:rsid w:val="00477E10"/>
    <w:rsid w:val="004817A2"/>
    <w:rsid w:val="004831C6"/>
    <w:rsid w:val="0048497F"/>
    <w:rsid w:val="00484BE6"/>
    <w:rsid w:val="004868F0"/>
    <w:rsid w:val="004878FB"/>
    <w:rsid w:val="00493225"/>
    <w:rsid w:val="004A6870"/>
    <w:rsid w:val="004B0C0A"/>
    <w:rsid w:val="004B14C3"/>
    <w:rsid w:val="004B3294"/>
    <w:rsid w:val="004B4476"/>
    <w:rsid w:val="004B715A"/>
    <w:rsid w:val="004C34B5"/>
    <w:rsid w:val="004C4FB1"/>
    <w:rsid w:val="004C7CE0"/>
    <w:rsid w:val="004D0E9E"/>
    <w:rsid w:val="004D6E85"/>
    <w:rsid w:val="004E2AE5"/>
    <w:rsid w:val="00507BFE"/>
    <w:rsid w:val="00510437"/>
    <w:rsid w:val="005111F5"/>
    <w:rsid w:val="0054534C"/>
    <w:rsid w:val="00545B97"/>
    <w:rsid w:val="00547ABE"/>
    <w:rsid w:val="005521A8"/>
    <w:rsid w:val="00556850"/>
    <w:rsid w:val="005603B4"/>
    <w:rsid w:val="005773BB"/>
    <w:rsid w:val="00582551"/>
    <w:rsid w:val="00585845"/>
    <w:rsid w:val="00587A38"/>
    <w:rsid w:val="005929A5"/>
    <w:rsid w:val="00593E48"/>
    <w:rsid w:val="005B1AA2"/>
    <w:rsid w:val="005B50CC"/>
    <w:rsid w:val="005B7F20"/>
    <w:rsid w:val="005C5F78"/>
    <w:rsid w:val="005D076A"/>
    <w:rsid w:val="005D19D9"/>
    <w:rsid w:val="005D6B54"/>
    <w:rsid w:val="005E0850"/>
    <w:rsid w:val="005F6B10"/>
    <w:rsid w:val="005F6EAA"/>
    <w:rsid w:val="0060024B"/>
    <w:rsid w:val="00601DCC"/>
    <w:rsid w:val="006041E4"/>
    <w:rsid w:val="00605A21"/>
    <w:rsid w:val="00615656"/>
    <w:rsid w:val="006163C6"/>
    <w:rsid w:val="00644163"/>
    <w:rsid w:val="00652C77"/>
    <w:rsid w:val="006545CB"/>
    <w:rsid w:val="006611E1"/>
    <w:rsid w:val="0066393E"/>
    <w:rsid w:val="006726F7"/>
    <w:rsid w:val="00672BA7"/>
    <w:rsid w:val="00673C1E"/>
    <w:rsid w:val="00696AB4"/>
    <w:rsid w:val="006A2923"/>
    <w:rsid w:val="006A55F6"/>
    <w:rsid w:val="006B6C21"/>
    <w:rsid w:val="006B6FA5"/>
    <w:rsid w:val="006C0B55"/>
    <w:rsid w:val="006C7282"/>
    <w:rsid w:val="006D7EA8"/>
    <w:rsid w:val="006E3A3F"/>
    <w:rsid w:val="006F20B9"/>
    <w:rsid w:val="006F4D20"/>
    <w:rsid w:val="00702C43"/>
    <w:rsid w:val="00717429"/>
    <w:rsid w:val="00717D2E"/>
    <w:rsid w:val="00721C9C"/>
    <w:rsid w:val="00732FF8"/>
    <w:rsid w:val="00734411"/>
    <w:rsid w:val="0074221C"/>
    <w:rsid w:val="007502E7"/>
    <w:rsid w:val="00750B2E"/>
    <w:rsid w:val="007537C0"/>
    <w:rsid w:val="00761260"/>
    <w:rsid w:val="00782628"/>
    <w:rsid w:val="007917ED"/>
    <w:rsid w:val="00794119"/>
    <w:rsid w:val="0079751D"/>
    <w:rsid w:val="007B15FE"/>
    <w:rsid w:val="007B5931"/>
    <w:rsid w:val="007B5E69"/>
    <w:rsid w:val="007B7F19"/>
    <w:rsid w:val="007C6A0A"/>
    <w:rsid w:val="007D1C91"/>
    <w:rsid w:val="007D354A"/>
    <w:rsid w:val="007D6F89"/>
    <w:rsid w:val="007F490A"/>
    <w:rsid w:val="007F4A31"/>
    <w:rsid w:val="007F7EF1"/>
    <w:rsid w:val="008059F6"/>
    <w:rsid w:val="00805F87"/>
    <w:rsid w:val="00806429"/>
    <w:rsid w:val="008145D6"/>
    <w:rsid w:val="008271BD"/>
    <w:rsid w:val="00832A92"/>
    <w:rsid w:val="008416F4"/>
    <w:rsid w:val="00844F1D"/>
    <w:rsid w:val="00854B30"/>
    <w:rsid w:val="0085738B"/>
    <w:rsid w:val="00857E84"/>
    <w:rsid w:val="00860ED8"/>
    <w:rsid w:val="00865847"/>
    <w:rsid w:val="008765AA"/>
    <w:rsid w:val="00880182"/>
    <w:rsid w:val="00880851"/>
    <w:rsid w:val="00896A38"/>
    <w:rsid w:val="008B0C25"/>
    <w:rsid w:val="008B1C5C"/>
    <w:rsid w:val="008B4956"/>
    <w:rsid w:val="008B60FF"/>
    <w:rsid w:val="008B6B20"/>
    <w:rsid w:val="008D211A"/>
    <w:rsid w:val="008E23EC"/>
    <w:rsid w:val="008E272D"/>
    <w:rsid w:val="008E4809"/>
    <w:rsid w:val="008E6CD2"/>
    <w:rsid w:val="009007CA"/>
    <w:rsid w:val="00934C7A"/>
    <w:rsid w:val="00946CE5"/>
    <w:rsid w:val="00947CC1"/>
    <w:rsid w:val="0095214D"/>
    <w:rsid w:val="0095324F"/>
    <w:rsid w:val="00965688"/>
    <w:rsid w:val="00971022"/>
    <w:rsid w:val="009721D1"/>
    <w:rsid w:val="0097485E"/>
    <w:rsid w:val="009843CD"/>
    <w:rsid w:val="00984BA4"/>
    <w:rsid w:val="00986603"/>
    <w:rsid w:val="00993B07"/>
    <w:rsid w:val="009A144B"/>
    <w:rsid w:val="009C2526"/>
    <w:rsid w:val="009C52DF"/>
    <w:rsid w:val="009D1528"/>
    <w:rsid w:val="009D59F4"/>
    <w:rsid w:val="009E79C8"/>
    <w:rsid w:val="00A012AB"/>
    <w:rsid w:val="00A016CD"/>
    <w:rsid w:val="00A03DF9"/>
    <w:rsid w:val="00A14F78"/>
    <w:rsid w:val="00A21195"/>
    <w:rsid w:val="00A2714F"/>
    <w:rsid w:val="00A32EAB"/>
    <w:rsid w:val="00A335B9"/>
    <w:rsid w:val="00A3576C"/>
    <w:rsid w:val="00A35AD2"/>
    <w:rsid w:val="00A53F2D"/>
    <w:rsid w:val="00A63AA0"/>
    <w:rsid w:val="00A6440D"/>
    <w:rsid w:val="00A73F60"/>
    <w:rsid w:val="00A75073"/>
    <w:rsid w:val="00A83C0B"/>
    <w:rsid w:val="00A85563"/>
    <w:rsid w:val="00A9101C"/>
    <w:rsid w:val="00A943A4"/>
    <w:rsid w:val="00A94E80"/>
    <w:rsid w:val="00AA2E22"/>
    <w:rsid w:val="00AA4C4F"/>
    <w:rsid w:val="00AA5DF4"/>
    <w:rsid w:val="00AB4CDE"/>
    <w:rsid w:val="00AB5FC6"/>
    <w:rsid w:val="00AC0458"/>
    <w:rsid w:val="00AC3FB8"/>
    <w:rsid w:val="00AC7D5F"/>
    <w:rsid w:val="00AD104D"/>
    <w:rsid w:val="00AE10A5"/>
    <w:rsid w:val="00AE24BF"/>
    <w:rsid w:val="00AF404D"/>
    <w:rsid w:val="00AF4CE9"/>
    <w:rsid w:val="00AF5F91"/>
    <w:rsid w:val="00B03506"/>
    <w:rsid w:val="00B05755"/>
    <w:rsid w:val="00B13FF0"/>
    <w:rsid w:val="00B1548F"/>
    <w:rsid w:val="00B232FE"/>
    <w:rsid w:val="00B26300"/>
    <w:rsid w:val="00B42302"/>
    <w:rsid w:val="00B5054E"/>
    <w:rsid w:val="00B508F8"/>
    <w:rsid w:val="00B52D5C"/>
    <w:rsid w:val="00B532C2"/>
    <w:rsid w:val="00B6143F"/>
    <w:rsid w:val="00B72AAF"/>
    <w:rsid w:val="00B87A7A"/>
    <w:rsid w:val="00B936E0"/>
    <w:rsid w:val="00BA6016"/>
    <w:rsid w:val="00BB078C"/>
    <w:rsid w:val="00BC0387"/>
    <w:rsid w:val="00BC2E09"/>
    <w:rsid w:val="00BD0200"/>
    <w:rsid w:val="00BD5FE5"/>
    <w:rsid w:val="00BF0223"/>
    <w:rsid w:val="00BF0AA9"/>
    <w:rsid w:val="00BF1E0B"/>
    <w:rsid w:val="00BF4854"/>
    <w:rsid w:val="00C01643"/>
    <w:rsid w:val="00C114C1"/>
    <w:rsid w:val="00C21074"/>
    <w:rsid w:val="00C228B1"/>
    <w:rsid w:val="00C25487"/>
    <w:rsid w:val="00C33E67"/>
    <w:rsid w:val="00C3750F"/>
    <w:rsid w:val="00C420DA"/>
    <w:rsid w:val="00C45CF9"/>
    <w:rsid w:val="00C64FC4"/>
    <w:rsid w:val="00C663A8"/>
    <w:rsid w:val="00C7678E"/>
    <w:rsid w:val="00C802FB"/>
    <w:rsid w:val="00C86268"/>
    <w:rsid w:val="00C93712"/>
    <w:rsid w:val="00CA2118"/>
    <w:rsid w:val="00CB315E"/>
    <w:rsid w:val="00CB5ABD"/>
    <w:rsid w:val="00CC2189"/>
    <w:rsid w:val="00CC37AE"/>
    <w:rsid w:val="00CC445D"/>
    <w:rsid w:val="00CC4DBC"/>
    <w:rsid w:val="00CD4D09"/>
    <w:rsid w:val="00CD56B0"/>
    <w:rsid w:val="00CE5693"/>
    <w:rsid w:val="00CF045F"/>
    <w:rsid w:val="00CF3485"/>
    <w:rsid w:val="00D02AC4"/>
    <w:rsid w:val="00D045F7"/>
    <w:rsid w:val="00D071E5"/>
    <w:rsid w:val="00D11BD0"/>
    <w:rsid w:val="00D15E61"/>
    <w:rsid w:val="00D21020"/>
    <w:rsid w:val="00D24F66"/>
    <w:rsid w:val="00D30876"/>
    <w:rsid w:val="00D420D1"/>
    <w:rsid w:val="00D427A8"/>
    <w:rsid w:val="00D47A40"/>
    <w:rsid w:val="00D554FD"/>
    <w:rsid w:val="00D6392F"/>
    <w:rsid w:val="00D64CE3"/>
    <w:rsid w:val="00D65F1A"/>
    <w:rsid w:val="00D70162"/>
    <w:rsid w:val="00D737E0"/>
    <w:rsid w:val="00D76A7B"/>
    <w:rsid w:val="00D80005"/>
    <w:rsid w:val="00D82BE4"/>
    <w:rsid w:val="00D8377E"/>
    <w:rsid w:val="00D86370"/>
    <w:rsid w:val="00D91F01"/>
    <w:rsid w:val="00D930CD"/>
    <w:rsid w:val="00D94C1A"/>
    <w:rsid w:val="00D96964"/>
    <w:rsid w:val="00DA2DA2"/>
    <w:rsid w:val="00DA4B3F"/>
    <w:rsid w:val="00DB1A24"/>
    <w:rsid w:val="00DB1D8D"/>
    <w:rsid w:val="00DB7CFE"/>
    <w:rsid w:val="00DD0DBC"/>
    <w:rsid w:val="00DD2B6E"/>
    <w:rsid w:val="00DD6F5A"/>
    <w:rsid w:val="00DE6C85"/>
    <w:rsid w:val="00DF0BB6"/>
    <w:rsid w:val="00DF4C19"/>
    <w:rsid w:val="00E0191A"/>
    <w:rsid w:val="00E0336C"/>
    <w:rsid w:val="00E067B2"/>
    <w:rsid w:val="00E12C5B"/>
    <w:rsid w:val="00E133EA"/>
    <w:rsid w:val="00E2009F"/>
    <w:rsid w:val="00E219AE"/>
    <w:rsid w:val="00E4081F"/>
    <w:rsid w:val="00E40E56"/>
    <w:rsid w:val="00E42E43"/>
    <w:rsid w:val="00E46B93"/>
    <w:rsid w:val="00E51ADD"/>
    <w:rsid w:val="00E60471"/>
    <w:rsid w:val="00E6216A"/>
    <w:rsid w:val="00E659CB"/>
    <w:rsid w:val="00E65AB0"/>
    <w:rsid w:val="00E66DB7"/>
    <w:rsid w:val="00E77EE4"/>
    <w:rsid w:val="00E82B52"/>
    <w:rsid w:val="00E9191A"/>
    <w:rsid w:val="00E93EA9"/>
    <w:rsid w:val="00E94E16"/>
    <w:rsid w:val="00E961F7"/>
    <w:rsid w:val="00EA4503"/>
    <w:rsid w:val="00EB1C8B"/>
    <w:rsid w:val="00ED16AB"/>
    <w:rsid w:val="00ED36A5"/>
    <w:rsid w:val="00ED38DD"/>
    <w:rsid w:val="00ED415A"/>
    <w:rsid w:val="00ED49B5"/>
    <w:rsid w:val="00ED5A48"/>
    <w:rsid w:val="00ED6A68"/>
    <w:rsid w:val="00ED784C"/>
    <w:rsid w:val="00EE6344"/>
    <w:rsid w:val="00EF4D87"/>
    <w:rsid w:val="00F11A16"/>
    <w:rsid w:val="00F3483D"/>
    <w:rsid w:val="00F6640B"/>
    <w:rsid w:val="00F74391"/>
    <w:rsid w:val="00F808E9"/>
    <w:rsid w:val="00F87711"/>
    <w:rsid w:val="00F94FF1"/>
    <w:rsid w:val="00F9571D"/>
    <w:rsid w:val="00FA2400"/>
    <w:rsid w:val="00FA2EF3"/>
    <w:rsid w:val="00FA333D"/>
    <w:rsid w:val="00FB05F0"/>
    <w:rsid w:val="00FB0616"/>
    <w:rsid w:val="00FB272D"/>
    <w:rsid w:val="00FB4EB1"/>
    <w:rsid w:val="00FB6967"/>
    <w:rsid w:val="00FB6D8F"/>
    <w:rsid w:val="00FC373E"/>
    <w:rsid w:val="00FC420B"/>
    <w:rsid w:val="00FC475B"/>
    <w:rsid w:val="00FD3916"/>
    <w:rsid w:val="00FD567D"/>
    <w:rsid w:val="00FE7DE4"/>
    <w:rsid w:val="00FF2319"/>
    <w:rsid w:val="00FF3E10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464E"/>
  <w15:docId w15:val="{390ECA0D-F30A-4A8D-83AF-ED0C2607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F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1F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1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11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4">
    <w:name w:val="Font Style44"/>
    <w:basedOn w:val="a0"/>
    <w:uiPriority w:val="99"/>
    <w:rsid w:val="005111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3pt">
    <w:name w:val="Основной текст (2) + 13 pt"/>
    <w:rsid w:val="00511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"/>
    <w:rsid w:val="00511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styleId="a4">
    <w:name w:val="Hyperlink"/>
    <w:rsid w:val="005111F5"/>
    <w:rPr>
      <w:color w:val="0000FF"/>
      <w:u w:val="single"/>
    </w:rPr>
  </w:style>
  <w:style w:type="character" w:customStyle="1" w:styleId="serp-urlitem">
    <w:name w:val="serp-url__item"/>
    <w:basedOn w:val="a0"/>
    <w:rsid w:val="005111F5"/>
  </w:style>
  <w:style w:type="paragraph" w:styleId="a5">
    <w:name w:val="Normal (Web)"/>
    <w:basedOn w:val="a"/>
    <w:uiPriority w:val="99"/>
    <w:unhideWhenUsed/>
    <w:rsid w:val="0066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rectorfio">
    <w:name w:val="director_fio"/>
    <w:rsid w:val="00CB315E"/>
  </w:style>
  <w:style w:type="paragraph" w:styleId="a6">
    <w:name w:val="No Spacing"/>
    <w:qFormat/>
    <w:rsid w:val="00B263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EB1C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2">
    <w:name w:val="Основной текст 2 Знак"/>
    <w:basedOn w:val="a0"/>
    <w:link w:val="21"/>
    <w:rsid w:val="00EB1C8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1">
    <w:name w:val="Body Text 3"/>
    <w:basedOn w:val="a"/>
    <w:link w:val="32"/>
    <w:rsid w:val="00EB1C8B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32">
    <w:name w:val="Основной текст 3 Знак"/>
    <w:basedOn w:val="a0"/>
    <w:link w:val="31"/>
    <w:rsid w:val="00EB1C8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7">
    <w:name w:val="Table Grid"/>
    <w:basedOn w:val="a1"/>
    <w:uiPriority w:val="39"/>
    <w:rsid w:val="00EA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113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59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762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252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Даровских Александра Сергеевна</cp:lastModifiedBy>
  <cp:revision>2</cp:revision>
  <cp:lastPrinted>2019-03-14T09:24:00Z</cp:lastPrinted>
  <dcterms:created xsi:type="dcterms:W3CDTF">2022-05-29T14:29:00Z</dcterms:created>
  <dcterms:modified xsi:type="dcterms:W3CDTF">2022-05-29T14:29:00Z</dcterms:modified>
</cp:coreProperties>
</file>